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37" w:rsidRPr="005A7848" w:rsidRDefault="00132CFB" w:rsidP="00A41A37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132CFB">
        <w:rPr>
          <w:rFonts w:ascii="Calibri" w:eastAsia="Times New Roman" w:hAnsi="Calibri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349.3pt;margin-top:-53.25pt;width:143.15pt;height:37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" strokecolor="white">
            <v:textbox>
              <w:txbxContent>
                <w:p w:rsidR="00A41A37" w:rsidRDefault="00A41A37" w:rsidP="00A41A37">
                  <w:pPr>
                    <w:spacing w:after="240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A41A37" w:rsidRPr="005A7848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Wnioskodawca </w:t>
      </w: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Wniosek o dofinansowanie realizacji zadania w ramach </w:t>
      </w:r>
    </w:p>
    <w:p w:rsidR="00A41A37" w:rsidRPr="005A7848" w:rsidRDefault="00A41A37" w:rsidP="00A41A3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Programu „</w:t>
      </w:r>
      <w:r w:rsidR="0012537F"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SKAUT</w:t>
      </w: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”</w:t>
      </w:r>
    </w:p>
    <w:p w:rsidR="00A41A37" w:rsidRPr="005A7848" w:rsidRDefault="00A41A37" w:rsidP="00A41A3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keepNext/>
        <w:numPr>
          <w:ilvl w:val="0"/>
          <w:numId w:val="1"/>
        </w:numPr>
        <w:spacing w:after="0" w:line="240" w:lineRule="auto"/>
        <w:ind w:left="360" w:hanging="360"/>
        <w:jc w:val="both"/>
        <w:outlineLvl w:val="0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6"/>
          <w:lang w:eastAsia="pl-PL"/>
        </w:rPr>
        <w:t xml:space="preserve">Podstawa prawna wystąpienia o środki pozostające w dyspozycji  ministra właściwego </w:t>
      </w:r>
      <w:r w:rsidRPr="005A7848">
        <w:rPr>
          <w:rFonts w:ascii="Calibri" w:eastAsia="Times New Roman" w:hAnsi="Calibri" w:cs="Times New Roman"/>
          <w:b/>
          <w:sz w:val="24"/>
          <w:szCs w:val="26"/>
          <w:lang w:eastAsia="pl-PL"/>
        </w:rPr>
        <w:br/>
        <w:t>do spraw kultury fizycznej</w:t>
      </w:r>
      <w:r w:rsidRPr="005A7848">
        <w:rPr>
          <w:rFonts w:ascii="Calibri" w:eastAsia="Times New Roman" w:hAnsi="Calibri" w:cs="Times New Roman"/>
          <w:b/>
          <w:sz w:val="24"/>
          <w:szCs w:val="26"/>
          <w:u w:val="single"/>
          <w:lang w:eastAsia="pl-PL"/>
        </w:rPr>
        <w:t xml:space="preserve">: </w:t>
      </w:r>
    </w:p>
    <w:p w:rsidR="00A41A37" w:rsidRPr="005A7848" w:rsidRDefault="00A41A37" w:rsidP="00A41A3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Art. 86 ust. 4 ustawy z dnia 19 listopada 2009 r. o grach hazardowych (Dz. U. </w:t>
      </w:r>
      <w:r w:rsidR="0012537F" w:rsidRPr="005A7848">
        <w:rPr>
          <w:rFonts w:ascii="Calibri" w:eastAsia="Times New Roman" w:hAnsi="Calibri" w:cs="Times New Roman"/>
          <w:bCs/>
          <w:sz w:val="20"/>
          <w:szCs w:val="20"/>
          <w:lang w:eastAsia="pl-PL"/>
        </w:rPr>
        <w:t>Dz. U. z 2019 r. poz. 847</w:t>
      </w:r>
      <w:r w:rsidRPr="005A7848">
        <w:rPr>
          <w:rFonts w:ascii="Calibri" w:eastAsia="Times New Roman" w:hAnsi="Calibri" w:cs="Times New Roman"/>
          <w:sz w:val="20"/>
          <w:szCs w:val="20"/>
          <w:lang w:eastAsia="pl-PL"/>
        </w:rPr>
        <w:t>);</w:t>
      </w:r>
    </w:p>
    <w:p w:rsidR="00A41A37" w:rsidRPr="005A7848" w:rsidRDefault="00A41A37" w:rsidP="00A41A3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sz w:val="20"/>
          <w:szCs w:val="20"/>
          <w:lang w:eastAsia="pl-PL"/>
        </w:rPr>
        <w:t>§ 8 rozporządzenia Ministra Sportu i Turystyki z dnia 25 września 2017 r. w sprawie przekazywania środków z Funduszu Rozwoju Kultury Fizycznej (Dz. U. z 2017 r., poz. 1801).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Szczegółowa nazwa zadania</w:t>
      </w:r>
      <w:r w:rsidRPr="005A7848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 xml:space="preserve">: 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:rsidR="00A41A37" w:rsidRPr="00826886" w:rsidTr="009A692C">
        <w:trPr>
          <w:trHeight w:val="2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7" w:rsidRPr="005A7848" w:rsidRDefault="00A41A37" w:rsidP="00A41A37">
            <w:pPr>
              <w:tabs>
                <w:tab w:val="num" w:pos="360"/>
              </w:tabs>
              <w:spacing w:before="120" w:after="120" w:line="240" w:lineRule="auto"/>
              <w:ind w:left="357" w:hanging="35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</w:p>
          <w:p w:rsidR="00A41A37" w:rsidRPr="005A7848" w:rsidRDefault="00A41A37" w:rsidP="00A41A37">
            <w:pPr>
              <w:tabs>
                <w:tab w:val="num" w:pos="360"/>
              </w:tabs>
              <w:spacing w:before="120" w:after="120" w:line="240" w:lineRule="auto"/>
              <w:ind w:left="357" w:hanging="35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tabs>
          <w:tab w:val="num" w:pos="36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41A37" w:rsidRPr="005A7848" w:rsidRDefault="00A41A37" w:rsidP="00A41A3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Kwota otrzymanych środków z Funduszu Rozwoju Kultury Fizycznej</w:t>
      </w:r>
      <w:r w:rsidRPr="005A7848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90"/>
        <w:gridCol w:w="4590"/>
      </w:tblGrid>
      <w:tr w:rsidR="00A41A37" w:rsidRPr="00826886" w:rsidTr="009A692C">
        <w:trPr>
          <w:trHeight w:val="16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7" w:rsidRPr="005A7848" w:rsidRDefault="00A41A37" w:rsidP="00A41A3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roku poprzednim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7" w:rsidRPr="005A7848" w:rsidRDefault="00A41A37" w:rsidP="00A41A3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roku bieżącym (kwota przyznana na podstawie zawartych umów)</w:t>
            </w:r>
          </w:p>
        </w:tc>
      </w:tr>
    </w:tbl>
    <w:p w:rsidR="00A41A37" w:rsidRPr="005A7848" w:rsidRDefault="00A41A37" w:rsidP="00A41A37">
      <w:pPr>
        <w:tabs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Informacje o wnioskodawcy</w:t>
      </w: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:rsidR="00A41A37" w:rsidRPr="005A7848" w:rsidRDefault="00A41A37" w:rsidP="00A41A37">
      <w:pPr>
        <w:tabs>
          <w:tab w:val="num" w:pos="540"/>
          <w:tab w:val="num" w:pos="1080"/>
        </w:tabs>
        <w:spacing w:after="0" w:line="240" w:lineRule="auto"/>
        <w:ind w:left="360" w:hanging="540"/>
        <w:jc w:val="both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Pełna nazwa wnioskodawcy: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:rsidR="00A41A37" w:rsidRPr="00826886" w:rsidTr="009A692C">
        <w:trPr>
          <w:trHeight w:val="1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7" w:rsidRPr="005A7848" w:rsidRDefault="00A41A37" w:rsidP="00A41A3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Osoby upoważnione do reprezentowania wnioskodawcy, składania oświadczeń woli i zaciągania w jego imieniu zobowiązań finansowych</w:t>
      </w:r>
      <w:r w:rsidRPr="005A784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A41A37" w:rsidRPr="005A7848" w:rsidRDefault="00A41A37" w:rsidP="00A41A3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90"/>
        <w:gridCol w:w="4590"/>
      </w:tblGrid>
      <w:tr w:rsidR="00A41A37" w:rsidRPr="00826886" w:rsidTr="009A692C">
        <w:trPr>
          <w:trHeight w:val="48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Funkcja</w:t>
            </w:r>
          </w:p>
        </w:tc>
      </w:tr>
      <w:tr w:rsidR="00A41A37" w:rsidRPr="00826886" w:rsidTr="009A692C">
        <w:trPr>
          <w:trHeight w:val="48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38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Adres – kontakt (tel., faks, e-mail itp.), NIP oraz REGON: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lang w:eastAsia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68"/>
        <w:gridCol w:w="6912"/>
      </w:tblGrid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Kod pocztowy: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Tel.: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Faks: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  <w:tab w:val="num" w:pos="108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z w:val="16"/>
          <w:szCs w:val="24"/>
          <w:lang w:eastAsia="pl-PL"/>
        </w:rPr>
      </w:pPr>
    </w:p>
    <w:p w:rsidR="00A41A37" w:rsidRPr="005A7848" w:rsidRDefault="00A41A37" w:rsidP="005A7848">
      <w:pPr>
        <w:numPr>
          <w:ilvl w:val="1"/>
          <w:numId w:val="1"/>
        </w:numPr>
        <w:tabs>
          <w:tab w:val="clear" w:pos="900"/>
          <w:tab w:val="num" w:pos="426"/>
        </w:tabs>
        <w:spacing w:after="0" w:line="240" w:lineRule="auto"/>
        <w:ind w:hanging="90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Wskazanie rachunku, na jaki ma być przekazane dofinansowanie:</w:t>
      </w:r>
    </w:p>
    <w:p w:rsidR="00A41A37" w:rsidRPr="005A7848" w:rsidRDefault="00A41A37" w:rsidP="00A41A37">
      <w:pPr>
        <w:spacing w:after="0" w:line="240" w:lineRule="auto"/>
        <w:ind w:left="540"/>
        <w:jc w:val="both"/>
        <w:rPr>
          <w:rFonts w:ascii="Calibri" w:eastAsia="Times New Roman" w:hAnsi="Calibri" w:cs="Times New Roman"/>
          <w:sz w:val="16"/>
          <w:szCs w:val="24"/>
          <w:lang w:eastAsia="pl-PL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00"/>
        <w:gridCol w:w="6480"/>
      </w:tblGrid>
      <w:tr w:rsidR="00A41A37" w:rsidRPr="00826886" w:rsidTr="009A692C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Nazwa banku: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3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Wysokość wnioskowanego dofinansowania: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2268"/>
      </w:tblGrid>
      <w:tr w:rsidR="00A41A37" w:rsidRPr="00826886" w:rsidTr="009A692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A41A37" w:rsidP="00A41A37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132CFB" w:rsidP="00A41A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pl-PL"/>
        </w:rPr>
        <w:pict>
          <v:shape id="Pole tekstowe 2" o:spid="_x0000_s1027" type="#_x0000_t202" style="position:absolute;left:0;text-align:left;margin-left:141.25pt;margin-top:.8pt;width:221.4pt;height:22.2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">
            <v:textbox style="mso-fit-shape-to-text:t">
              <w:txbxContent>
                <w:p w:rsidR="00A41A37" w:rsidRDefault="00A41A37" w:rsidP="00A41A37"/>
              </w:txbxContent>
            </v:textbox>
          </v:shape>
        </w:pict>
      </w:r>
      <w:r w:rsidR="00A41A37" w:rsidRPr="005A784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Forma organizacyjna:   </w:t>
      </w:r>
    </w:p>
    <w:p w:rsidR="00A41A37" w:rsidRPr="005A7848" w:rsidRDefault="00A41A37" w:rsidP="00A41A37">
      <w:pPr>
        <w:spacing w:after="0" w:line="240" w:lineRule="auto"/>
        <w:ind w:left="18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ind w:left="18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Zakres zadania i jego charakterystyka.</w:t>
      </w:r>
    </w:p>
    <w:p w:rsidR="00A41A37" w:rsidRPr="005A7848" w:rsidRDefault="00A41A37" w:rsidP="00A41A37">
      <w:pPr>
        <w:tabs>
          <w:tab w:val="num" w:pos="540"/>
        </w:tabs>
        <w:spacing w:after="0" w:line="240" w:lineRule="auto"/>
        <w:ind w:left="18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Zakres rzeczowy zadania - szczegółowy opis projektu, zgodny z ogłoszeniem programu: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:rsidR="00A41A37" w:rsidRPr="00826886" w:rsidTr="009A692C">
        <w:trPr>
          <w:trHeight w:val="11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7" w:rsidRPr="005A7848" w:rsidRDefault="00A41A37" w:rsidP="00A41A37">
            <w:pPr>
              <w:tabs>
                <w:tab w:val="num" w:pos="540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A41A37" w:rsidRPr="005A7848" w:rsidRDefault="00A41A37" w:rsidP="00A41A37">
            <w:pPr>
              <w:tabs>
                <w:tab w:val="num" w:pos="540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A41A37" w:rsidRPr="005A7848" w:rsidRDefault="00A41A37" w:rsidP="00A41A37">
            <w:pPr>
              <w:tabs>
                <w:tab w:val="num" w:pos="540"/>
              </w:tabs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ind w:left="567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1276"/>
        </w:tabs>
        <w:spacing w:after="0" w:line="240" w:lineRule="auto"/>
        <w:ind w:left="567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Cel zadania oraz harmonogram działań podejmowanych przy realizacji (określić terminy i rodzaj działań w harmonogramie):</w:t>
      </w:r>
    </w:p>
    <w:tbl>
      <w:tblPr>
        <w:tblStyle w:val="Tabela-Siatka"/>
        <w:tblW w:w="0" w:type="auto"/>
        <w:tblInd w:w="142" w:type="dxa"/>
        <w:tblLook w:val="04A0"/>
      </w:tblPr>
      <w:tblGrid>
        <w:gridCol w:w="9146"/>
      </w:tblGrid>
      <w:tr w:rsidR="00A41A37" w:rsidRPr="00826886" w:rsidTr="009A692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tabs>
                <w:tab w:val="left" w:pos="851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709" w:hanging="56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Zakładane rezultaty realizacji zadania: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9214"/>
      </w:tblGrid>
      <w:tr w:rsidR="00A41A37" w:rsidRPr="00826886" w:rsidTr="009A69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ind w:left="16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ind w:left="16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67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Pozafinansowy wkład własny  w realizację zadania: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9214"/>
      </w:tblGrid>
      <w:tr w:rsidR="00A41A37" w:rsidRPr="00826886" w:rsidTr="009A69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ind w:left="16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Informacja o wcześniejszej działalności wnioskodawcy w zakresie, którego dotyczy zadanie z zakresu rozwijania sportu:</w:t>
      </w:r>
    </w:p>
    <w:p w:rsidR="00A41A37" w:rsidRPr="005A7848" w:rsidRDefault="00A41A37" w:rsidP="00A41A37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tabs>
          <w:tab w:val="num" w:pos="1843"/>
        </w:tabs>
        <w:spacing w:after="0" w:line="240" w:lineRule="auto"/>
        <w:ind w:left="12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1843"/>
        </w:tabs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Deklaracja niepobierania opłat od uczestników przedsięwzięcia: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9214"/>
      </w:tblGrid>
      <w:tr w:rsidR="00A41A37" w:rsidRPr="00826886" w:rsidTr="009A69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A41A37" w:rsidP="00A41A37">
            <w:pPr>
              <w:ind w:left="-567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ind w:left="-567" w:firstLine="708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ind w:left="-567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</w:p>
    <w:p w:rsidR="00A41A37" w:rsidRPr="005A7848" w:rsidRDefault="00A41A37" w:rsidP="00A41A3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Termin, miejsce realizacji zadania i liczba uczestników: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940"/>
      </w:tblGrid>
      <w:tr w:rsidR="00A41A37" w:rsidRPr="00826886" w:rsidTr="009A692C">
        <w:trPr>
          <w:trHeight w:val="5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</w:tabs>
              <w:spacing w:after="0" w:line="240" w:lineRule="auto"/>
              <w:ind w:left="360" w:hanging="36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Termin realizacji: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5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</w:tabs>
              <w:spacing w:after="0" w:line="240" w:lineRule="auto"/>
              <w:ind w:left="360" w:hanging="36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Miejsce/a realizacji: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5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BC11FC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Liczba </w:t>
            </w:r>
            <w:r w:rsidR="00BC11FC"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skautów</w:t>
            </w: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w Programie: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5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BC11FC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Liczba </w:t>
            </w:r>
            <w:r w:rsidR="00BC11FC"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szkół</w:t>
            </w: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w Programie: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5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BC11FC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Liczba </w:t>
            </w:r>
            <w:r w:rsidR="00BC11FC"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dzieci</w:t>
            </w: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="00826886"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 </w:t>
            </w: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Programie: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tabs>
          <w:tab w:val="num" w:pos="54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132CFB" w:rsidP="00A41A37">
      <w:pPr>
        <w:tabs>
          <w:tab w:val="num" w:pos="54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pict>
          <v:shape id="Pole tekstowe 1" o:spid="_x0000_s1028" type="#_x0000_t202" style="position:absolute;left:0;text-align:left;margin-left:322.25pt;margin-top:8.8pt;width:2in;height:19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">
            <v:textbox>
              <w:txbxContent>
                <w:p w:rsidR="00A41A37" w:rsidRDefault="00A41A37" w:rsidP="00A41A37">
                  <w:pPr>
                    <w:jc w:val="right"/>
                  </w:pPr>
                </w:p>
              </w:txbxContent>
            </v:textbox>
          </v:shape>
        </w:pict>
      </w:r>
    </w:p>
    <w:p w:rsidR="00A41A37" w:rsidRPr="005A7848" w:rsidRDefault="00A41A37" w:rsidP="00A41A3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Całkowity przewidywany koszt realizacji zadania (zł):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Przewidywane koszty realizacji zadania z wyszczególnieniem środków: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3"/>
        </w:numPr>
        <w:tabs>
          <w:tab w:val="num" w:pos="540"/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własnych 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14"/>
        <w:gridCol w:w="3328"/>
      </w:tblGrid>
      <w:tr w:rsidR="00A41A37" w:rsidRPr="00826886" w:rsidTr="009A692C">
        <w:trPr>
          <w:trHeight w:val="9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after="0" w:line="240" w:lineRule="auto"/>
              <w:ind w:hang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procent całości zadania</w:t>
            </w:r>
          </w:p>
        </w:tc>
      </w:tr>
      <w:tr w:rsidR="00A41A37" w:rsidRPr="00826886" w:rsidTr="009A692C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3"/>
        </w:numPr>
        <w:tabs>
          <w:tab w:val="num" w:pos="540"/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 budżetów jednostek samorządu terytorialnego 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14"/>
        <w:gridCol w:w="1841"/>
        <w:gridCol w:w="1487"/>
      </w:tblGrid>
      <w:tr w:rsidR="00A41A37" w:rsidRPr="00826886" w:rsidTr="009A692C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8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after="0" w:line="240" w:lineRule="auto"/>
              <w:ind w:left="-13" w:hang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procent </w:t>
            </w: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całości zadania</w:t>
            </w:r>
          </w:p>
        </w:tc>
      </w:tr>
      <w:tr w:rsidR="00A41A37" w:rsidRPr="00826886" w:rsidTr="009A692C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ind w:left="-5" w:firstLine="7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3"/>
        </w:numPr>
        <w:tabs>
          <w:tab w:val="num" w:pos="540"/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 budżetu państwa 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14"/>
        <w:gridCol w:w="1841"/>
        <w:gridCol w:w="1487"/>
      </w:tblGrid>
      <w:tr w:rsidR="00A41A37" w:rsidRPr="00826886" w:rsidTr="009A692C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8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after="0" w:line="240" w:lineRule="auto"/>
              <w:ind w:left="-13" w:hang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procent całości zadania</w:t>
            </w:r>
          </w:p>
        </w:tc>
      </w:tr>
      <w:tr w:rsidR="00A41A37" w:rsidRPr="00826886" w:rsidTr="009A692C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ind w:left="-5" w:firstLine="7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1"/>
          <w:numId w:val="3"/>
        </w:numPr>
        <w:tabs>
          <w:tab w:val="num" w:pos="540"/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inne środki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14"/>
        <w:gridCol w:w="1841"/>
        <w:gridCol w:w="1487"/>
      </w:tblGrid>
      <w:tr w:rsidR="00A41A37" w:rsidRPr="00826886" w:rsidTr="009A692C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8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after="0" w:line="240" w:lineRule="auto"/>
              <w:ind w:left="-13" w:hang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procent całości zadania</w:t>
            </w:r>
          </w:p>
        </w:tc>
      </w:tr>
      <w:tr w:rsidR="00A41A37" w:rsidRPr="00826886" w:rsidTr="009A692C">
        <w:trPr>
          <w:trHeight w:val="55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ind w:left="-5" w:firstLine="7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tabs>
          <w:tab w:val="num" w:pos="540"/>
          <w:tab w:val="num" w:pos="900"/>
        </w:tabs>
        <w:spacing w:after="0" w:line="240" w:lineRule="auto"/>
        <w:ind w:left="900" w:hanging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</w:t>
      </w:r>
    </w:p>
    <w:p w:rsidR="00A41A37" w:rsidRPr="005A7848" w:rsidRDefault="00A41A37" w:rsidP="00A41A37">
      <w:pPr>
        <w:numPr>
          <w:ilvl w:val="1"/>
          <w:numId w:val="3"/>
        </w:numPr>
        <w:tabs>
          <w:tab w:val="num" w:pos="540"/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 środków Funduszu Rozwoju Kultury Fizycznej </w:t>
      </w:r>
    </w:p>
    <w:p w:rsidR="00A41A37" w:rsidRPr="005A7848" w:rsidRDefault="00A41A37" w:rsidP="00A41A37">
      <w:pPr>
        <w:tabs>
          <w:tab w:val="num" w:pos="540"/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(środków Ministerstwa Sportu i Turystyki)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14"/>
        <w:gridCol w:w="3328"/>
      </w:tblGrid>
      <w:tr w:rsidR="00A41A37" w:rsidRPr="00826886" w:rsidTr="009A692C">
        <w:trPr>
          <w:trHeight w:val="9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tabs>
                <w:tab w:val="num" w:pos="540"/>
                <w:tab w:val="num" w:pos="900"/>
              </w:tabs>
              <w:spacing w:after="0" w:line="240" w:lineRule="auto"/>
              <w:ind w:left="900" w:hanging="9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37" w:rsidRPr="005A7848" w:rsidRDefault="00A41A37" w:rsidP="00A41A37">
            <w:pPr>
              <w:spacing w:after="0" w:line="240" w:lineRule="auto"/>
              <w:ind w:hanging="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procent całości zadania</w:t>
            </w:r>
          </w:p>
        </w:tc>
      </w:tr>
      <w:tr w:rsidR="00A41A37" w:rsidRPr="00826886" w:rsidTr="009A692C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tabs>
          <w:tab w:val="num" w:pos="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tabs>
          <w:tab w:val="num" w:pos="54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Kalkulacja przewidywanych kosztów realizacji zadania: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:rsidR="00A41A37" w:rsidRPr="00826886" w:rsidTr="009A692C">
        <w:trPr>
          <w:trHeight w:val="102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7" w:rsidRPr="005A7848" w:rsidRDefault="00A41A37" w:rsidP="00A41A3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Dane dotyczące zdolności realizacyjnej wnioskodawcy, w tym informacja o </w:t>
      </w:r>
      <w:bookmarkStart w:id="0" w:name="_GoBack"/>
      <w:bookmarkEnd w:id="0"/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posiadanych strukturach organizacyjnych, zasobach rzeczowych i kadrowych wskazujących na możliwości wykonania zadania: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:rsidR="00A41A37" w:rsidRPr="00826886" w:rsidTr="009A692C">
        <w:trPr>
          <w:trHeight w:val="7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7" w:rsidRPr="005A7848" w:rsidRDefault="00A41A37" w:rsidP="00A41A3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keepNext/>
        <w:spacing w:after="0" w:line="240" w:lineRule="auto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Udział wolontariuszy: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3"/>
        <w:gridCol w:w="2735"/>
        <w:gridCol w:w="5352"/>
      </w:tblGrid>
      <w:tr w:rsidR="00A41A37" w:rsidRPr="00826886" w:rsidTr="005A7848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lang w:eastAsia="pl-PL"/>
              </w:rPr>
              <w:t>Liczba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A37" w:rsidRPr="005A7848" w:rsidRDefault="00826886" w:rsidP="00A41A3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lang w:eastAsia="pl-PL"/>
              </w:rPr>
              <w:t>R</w:t>
            </w:r>
            <w:r w:rsidR="00A41A37" w:rsidRPr="005A7848">
              <w:rPr>
                <w:rFonts w:ascii="Calibri" w:eastAsia="Times New Roman" w:hAnsi="Calibri" w:cs="Times New Roman"/>
                <w:lang w:eastAsia="pl-PL"/>
              </w:rPr>
              <w:t>odzaj wykonywanej pracy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826886" w:rsidP="00A41A3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lang w:eastAsia="pl-PL"/>
              </w:rPr>
              <w:t>Kwalifikacje</w:t>
            </w:r>
          </w:p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26886" w:rsidRPr="00826886" w:rsidTr="005A7848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6" w:rsidRPr="005A7848" w:rsidRDefault="00826886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6" w:rsidRPr="005A7848" w:rsidDel="00826886" w:rsidRDefault="00826886" w:rsidP="00A41A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6" w:rsidRPr="005A7848" w:rsidRDefault="00826886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keepNext/>
        <w:spacing w:after="0" w:line="240" w:lineRule="auto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keepNext/>
        <w:numPr>
          <w:ilvl w:val="0"/>
          <w:numId w:val="3"/>
        </w:numPr>
        <w:spacing w:after="0" w:line="240" w:lineRule="auto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Informacja:</w:t>
      </w:r>
    </w:p>
    <w:p w:rsidR="00A41A37" w:rsidRPr="005A7848" w:rsidRDefault="00A41A37" w:rsidP="00A41A37">
      <w:pPr>
        <w:keepNext/>
        <w:spacing w:after="0" w:line="240" w:lineRule="auto"/>
        <w:ind w:left="502"/>
        <w:jc w:val="both"/>
        <w:outlineLvl w:val="2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>-  o sytuacji finansowej wnioskodawcy:</w:t>
      </w:r>
    </w:p>
    <w:tbl>
      <w:tblPr>
        <w:tblStyle w:val="Tabela-Siatka"/>
        <w:tblW w:w="0" w:type="auto"/>
        <w:tblInd w:w="0" w:type="dxa"/>
        <w:tblLook w:val="04A0"/>
      </w:tblPr>
      <w:tblGrid>
        <w:gridCol w:w="9212"/>
      </w:tblGrid>
      <w:tr w:rsidR="00A41A37" w:rsidRPr="00826886" w:rsidTr="009A692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A41A37" w:rsidP="00A41A37">
            <w:pPr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- o zaległych zobowiązaniach finansowych w stosunku do podmiotów publicznoprawnych oraz innych podmiotów (nie posiadam/posiadam – jeśli tak, opisać jakie oraz wskazać wysokość i tytuł)</w:t>
      </w:r>
    </w:p>
    <w:tbl>
      <w:tblPr>
        <w:tblStyle w:val="Tabela-Siatka"/>
        <w:tblW w:w="0" w:type="auto"/>
        <w:tblInd w:w="-34" w:type="dxa"/>
        <w:tblLook w:val="04A0"/>
      </w:tblPr>
      <w:tblGrid>
        <w:gridCol w:w="9322"/>
      </w:tblGrid>
      <w:tr w:rsidR="00A41A37" w:rsidRPr="00826886" w:rsidTr="009A692C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37" w:rsidRPr="005A7848" w:rsidRDefault="00A41A37" w:rsidP="00A41A37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  <w:p w:rsidR="00A41A37" w:rsidRPr="005A7848" w:rsidRDefault="00A41A37" w:rsidP="00A41A37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1A37" w:rsidRPr="005A7848" w:rsidRDefault="00A41A37" w:rsidP="00A41A37">
      <w:pPr>
        <w:keepNext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outlineLvl w:val="2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Inne informacje związane z realizacją zadania – ważne zdaniem wnioskodawcy dla wykazania celowości zadania: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:rsidR="00A41A37" w:rsidRPr="00826886" w:rsidTr="009A692C">
        <w:trPr>
          <w:trHeight w:val="3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7" w:rsidRPr="005A7848" w:rsidRDefault="00A41A37" w:rsidP="00A41A37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</w:p>
    <w:p w:rsidR="00A41A37" w:rsidRPr="005A7848" w:rsidRDefault="00A41A37" w:rsidP="00A41A37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</w:pPr>
      <w:r w:rsidRPr="005A7848">
        <w:rPr>
          <w:rFonts w:ascii="Calibri" w:eastAsia="Times New Roman" w:hAnsi="Calibri" w:cs="Times New Roman"/>
          <w:bCs/>
          <w:sz w:val="24"/>
          <w:szCs w:val="24"/>
          <w:u w:val="single"/>
          <w:lang w:eastAsia="pl-PL"/>
        </w:rPr>
        <w:t xml:space="preserve">Załączniki do wniosku: </w:t>
      </w:r>
    </w:p>
    <w:p w:rsidR="00A41A37" w:rsidRPr="005A7848" w:rsidRDefault="00A41A37" w:rsidP="00A41A37">
      <w:pPr>
        <w:spacing w:after="0" w:line="240" w:lineRule="auto"/>
        <w:ind w:left="1134" w:hanging="283"/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-     zakres rzeczowy zadania,</w:t>
      </w:r>
    </w:p>
    <w:p w:rsidR="00A41A37" w:rsidRPr="005A7848" w:rsidRDefault="00A41A37" w:rsidP="00A41A37">
      <w:pPr>
        <w:spacing w:after="0" w:line="240" w:lineRule="auto"/>
        <w:ind w:left="1134" w:hanging="283"/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-     preliminarz kosztów bezpośrednich zadania,</w:t>
      </w:r>
    </w:p>
    <w:p w:rsidR="00A41A37" w:rsidRPr="005A7848" w:rsidRDefault="00A41A37" w:rsidP="00A41A37">
      <w:pPr>
        <w:spacing w:after="0" w:line="240" w:lineRule="auto"/>
        <w:ind w:left="1134" w:hanging="283"/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 xml:space="preserve">-     preliminarz kosztów pośrednich, </w:t>
      </w:r>
    </w:p>
    <w:p w:rsidR="00A41A37" w:rsidRPr="005A7848" w:rsidRDefault="00A41A37" w:rsidP="00A41A37">
      <w:pPr>
        <w:spacing w:after="0" w:line="240" w:lineRule="auto"/>
        <w:ind w:left="1134" w:hanging="283"/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-    zaświadczenie lub  informacja sporządzona na podstawie ewidencji właściwej dla formy organizacyjnej wnioskodawcy wraz z oświadczeniem potwierdzającym zgodność i aktualność danych na dzień składania wniosku z zakresu rozwijania sportu,</w:t>
      </w:r>
    </w:p>
    <w:p w:rsidR="00A41A37" w:rsidRPr="005A7848" w:rsidRDefault="00A41A37" w:rsidP="00A41A37">
      <w:pPr>
        <w:spacing w:after="0" w:line="240" w:lineRule="auto"/>
        <w:ind w:left="1134" w:hanging="283"/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-     </w:t>
      </w:r>
      <w:r w:rsidRPr="005A7848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statut, umowa lub akt założycielski przewidziany dla prowadzenia działalności wnioskodawcy,</w:t>
      </w:r>
    </w:p>
    <w:p w:rsidR="00A41A37" w:rsidRPr="005A7848" w:rsidRDefault="00A41A37" w:rsidP="00A41A37">
      <w:pPr>
        <w:spacing w:after="0" w:line="240" w:lineRule="auto"/>
        <w:ind w:left="1134" w:hanging="283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-     program/harmonogram zadania. 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41A37" w:rsidRPr="005A7848" w:rsidRDefault="00A41A37" w:rsidP="00A41A37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Oświadczam, że :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 - proponowane zadanie w całości mieści się w zakresie działalności statutowej jednostki, 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 - wszystkie podane we wniosku informacje są zgodne z aktualnym stanem prawnym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 i faktycznym,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- wszystkie dane zawarte w załączonych dokumentach są aktualne na dzień składania wniosku,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- zapoznałem/</w:t>
      </w:r>
      <w:proofErr w:type="spellStart"/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am</w:t>
      </w:r>
      <w:proofErr w:type="spellEnd"/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się z treścią Programu „</w:t>
      </w:r>
      <w:r w:rsidR="007B47DC"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SKAUT</w:t>
      </w: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”,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- udział środków własnych wskazanych w pkt  VI </w:t>
      </w:r>
      <w:proofErr w:type="spellStart"/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ppkt</w:t>
      </w:r>
      <w:proofErr w:type="spellEnd"/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9 lit.</w:t>
      </w:r>
      <w:r w:rsid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>,</w:t>
      </w:r>
      <w:r w:rsidRPr="005A78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a nie pochodzi ze środków Ministerstwa Sportu i Turystyki.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A7848">
        <w:rPr>
          <w:rFonts w:ascii="Calibri" w:eastAsia="Times New Roman" w:hAnsi="Calibri" w:cs="Times New Roman"/>
          <w:sz w:val="20"/>
          <w:szCs w:val="20"/>
          <w:lang w:eastAsia="pl-PL"/>
        </w:rPr>
        <w:t>Osoby upoważnione do reprezentowania wnioskodawcy, składania oświadczeń woli i zaciągania w jego imieniu zobowiązań /zgodnie z pkt IV 2./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41"/>
        <w:gridCol w:w="2243"/>
        <w:gridCol w:w="2896"/>
      </w:tblGrid>
      <w:tr w:rsidR="00A41A37" w:rsidRPr="00826886" w:rsidTr="009A692C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7" w:rsidRPr="005A7848" w:rsidRDefault="00A41A37" w:rsidP="00A41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37" w:rsidRPr="005A7848" w:rsidRDefault="00A41A37" w:rsidP="00A41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Funkcja/stanowisko/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37" w:rsidRPr="005A7848" w:rsidRDefault="00A41A37" w:rsidP="00A41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5A784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Pieczęć i podpis</w:t>
            </w:r>
          </w:p>
          <w:p w:rsidR="00A41A37" w:rsidRPr="005A7848" w:rsidRDefault="00A41A37" w:rsidP="00A41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45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41A37" w:rsidRPr="00826886" w:rsidTr="009A692C">
        <w:trPr>
          <w:trHeight w:val="5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37" w:rsidRPr="005A7848" w:rsidRDefault="00A41A37" w:rsidP="00A41A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5A7848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Uwaga! </w:t>
      </w:r>
    </w:p>
    <w:p w:rsidR="00A41A37" w:rsidRPr="005A7848" w:rsidRDefault="00A41A37" w:rsidP="00A41A37">
      <w:pPr>
        <w:spacing w:after="0" w:line="240" w:lineRule="auto"/>
        <w:jc w:val="both"/>
        <w:rPr>
          <w:rFonts w:ascii="Calibri" w:eastAsia="Times New Roman" w:hAnsi="Calibri" w:cs="Times New Roman"/>
          <w:iCs/>
          <w:szCs w:val="24"/>
          <w:lang w:eastAsia="pl-PL"/>
        </w:rPr>
      </w:pPr>
      <w:r w:rsidRPr="005A7848">
        <w:rPr>
          <w:rFonts w:ascii="Calibri" w:eastAsia="Times New Roman" w:hAnsi="Calibri" w:cs="Times New Roman"/>
          <w:iCs/>
          <w:szCs w:val="24"/>
          <w:lang w:eastAsia="pl-PL"/>
        </w:rPr>
        <w:t>W przypadku podania nieprawdziwych informacji nt. środków przyznanych przez inne instytucje, Ministerstwo Sportu i Turystyki zastrzega sobie prawo do żądania zwrotu przyznanych środków.</w:t>
      </w:r>
    </w:p>
    <w:p w:rsidR="00A41A37" w:rsidRPr="005A7848" w:rsidRDefault="00A41A37" w:rsidP="00A41A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82BAC" w:rsidRPr="005A7848" w:rsidRDefault="00F82BAC">
      <w:pPr>
        <w:rPr>
          <w:rFonts w:ascii="Calibri" w:hAnsi="Calibri"/>
        </w:rPr>
      </w:pPr>
    </w:p>
    <w:sectPr w:rsidR="00F82BAC" w:rsidRPr="005A7848" w:rsidSect="00541F0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77" w:rsidRDefault="003A1F77" w:rsidP="00A41A37">
      <w:pPr>
        <w:spacing w:after="0" w:line="240" w:lineRule="auto"/>
      </w:pPr>
      <w:r>
        <w:separator/>
      </w:r>
    </w:p>
  </w:endnote>
  <w:endnote w:type="continuationSeparator" w:id="0">
    <w:p w:rsidR="003A1F77" w:rsidRDefault="003A1F77" w:rsidP="00A4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77" w:rsidRDefault="003A1F77" w:rsidP="00A41A37">
      <w:pPr>
        <w:spacing w:after="0" w:line="240" w:lineRule="auto"/>
      </w:pPr>
      <w:r>
        <w:separator/>
      </w:r>
    </w:p>
  </w:footnote>
  <w:footnote w:type="continuationSeparator" w:id="0">
    <w:p w:rsidR="003A1F77" w:rsidRDefault="003A1F77" w:rsidP="00A41A37">
      <w:pPr>
        <w:spacing w:after="0" w:line="240" w:lineRule="auto"/>
      </w:pPr>
      <w:r>
        <w:continuationSeparator/>
      </w:r>
    </w:p>
  </w:footnote>
  <w:footnote w:id="1">
    <w:p w:rsidR="00A41A37" w:rsidRDefault="00A41A37" w:rsidP="00A41A37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Należy uwzględnić wszystkie zadania i programy dofinansowane ze środków FRKF.</w:t>
      </w:r>
      <w:r>
        <w:rPr>
          <w:color w:val="FF000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C9C"/>
    <w:multiLevelType w:val="hybridMultilevel"/>
    <w:tmpl w:val="9B768B4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97CC1"/>
    <w:multiLevelType w:val="hybridMultilevel"/>
    <w:tmpl w:val="D85A819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684269C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A20A7"/>
    <w:multiLevelType w:val="hybridMultilevel"/>
    <w:tmpl w:val="8D1E419C"/>
    <w:lvl w:ilvl="0" w:tplc="6CB6036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5874C8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A37"/>
    <w:rsid w:val="001071FE"/>
    <w:rsid w:val="0012537F"/>
    <w:rsid w:val="00132CFB"/>
    <w:rsid w:val="002C5B15"/>
    <w:rsid w:val="003A1F77"/>
    <w:rsid w:val="005A7848"/>
    <w:rsid w:val="005F7254"/>
    <w:rsid w:val="007B47DC"/>
    <w:rsid w:val="007C4911"/>
    <w:rsid w:val="00826886"/>
    <w:rsid w:val="00A41A37"/>
    <w:rsid w:val="00B16651"/>
    <w:rsid w:val="00BC11FC"/>
    <w:rsid w:val="00E21166"/>
    <w:rsid w:val="00F8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4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1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41A37"/>
    <w:rPr>
      <w:vertAlign w:val="superscript"/>
    </w:rPr>
  </w:style>
  <w:style w:type="table" w:styleId="Tabela-Siatka">
    <w:name w:val="Table Grid"/>
    <w:basedOn w:val="Standardowy"/>
    <w:rsid w:val="00A4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3901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Mikielska Anna</dc:creator>
  <cp:lastModifiedBy>BCP</cp:lastModifiedBy>
  <cp:revision>2</cp:revision>
  <dcterms:created xsi:type="dcterms:W3CDTF">2019-08-13T11:48:00Z</dcterms:created>
  <dcterms:modified xsi:type="dcterms:W3CDTF">2019-08-13T11:48:00Z</dcterms:modified>
</cp:coreProperties>
</file>